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68" w:rsidRPr="00070137" w:rsidRDefault="003534DF" w:rsidP="00070137">
      <w:pPr>
        <w:spacing w:before="960"/>
        <w:jc w:val="center"/>
        <w:rPr>
          <w:sz w:val="72"/>
          <w:szCs w:val="72"/>
        </w:rPr>
      </w:pPr>
      <w:r w:rsidRPr="0025119A">
        <w:rPr>
          <w:sz w:val="72"/>
          <w:szCs w:val="72"/>
        </w:rPr>
        <w:t>For current work calendars</w:t>
      </w:r>
      <w:r w:rsidR="00070137" w:rsidRPr="0025119A">
        <w:rPr>
          <w:sz w:val="72"/>
          <w:szCs w:val="72"/>
        </w:rPr>
        <w:t>, please contact Lisa Hotchkiss in Payroll at 527-4200 or</w:t>
      </w:r>
      <w:r w:rsidR="00070137" w:rsidRPr="00070137">
        <w:rPr>
          <w:sz w:val="72"/>
          <w:szCs w:val="72"/>
        </w:rPr>
        <w:t xml:space="preserve"> </w:t>
      </w:r>
      <w:hyperlink r:id="rId4" w:history="1">
        <w:r w:rsidR="00070137" w:rsidRPr="00070137">
          <w:rPr>
            <w:rStyle w:val="Hyperlink"/>
            <w:sz w:val="72"/>
            <w:szCs w:val="72"/>
          </w:rPr>
          <w:t>lhotchkiss@sa</w:t>
        </w:r>
        <w:bookmarkStart w:id="0" w:name="_GoBack"/>
        <w:bookmarkEnd w:id="0"/>
        <w:r w:rsidR="00070137" w:rsidRPr="00070137">
          <w:rPr>
            <w:rStyle w:val="Hyperlink"/>
            <w:sz w:val="72"/>
            <w:szCs w:val="72"/>
          </w:rPr>
          <w:t>ntarosa.edu</w:t>
        </w:r>
      </w:hyperlink>
      <w:r w:rsidR="00070137" w:rsidRPr="00070137">
        <w:rPr>
          <w:sz w:val="72"/>
          <w:szCs w:val="72"/>
        </w:rPr>
        <w:t>.</w:t>
      </w:r>
    </w:p>
    <w:sectPr w:rsidR="007D0268" w:rsidRPr="0007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37"/>
    <w:rsid w:val="00070137"/>
    <w:rsid w:val="0025119A"/>
    <w:rsid w:val="003534DF"/>
    <w:rsid w:val="00675698"/>
    <w:rsid w:val="007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0A9C1-5BF1-4039-980D-279B0A3C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hotchkiss@santaro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SRJC</dc:creator>
  <cp:lastModifiedBy>Dixon, Brenda</cp:lastModifiedBy>
  <cp:revision>4</cp:revision>
  <dcterms:created xsi:type="dcterms:W3CDTF">2015-10-14T16:19:00Z</dcterms:created>
  <dcterms:modified xsi:type="dcterms:W3CDTF">2015-10-14T16:26:00Z</dcterms:modified>
</cp:coreProperties>
</file>